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AA" w:rsidRPr="0091298B" w:rsidRDefault="00C758AA" w:rsidP="00C758AA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BC2C6B" w:rsidP="00C758AA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u w:val="single"/>
          <w:lang w:eastAsia="ru-RU"/>
        </w:rPr>
        <w:t>МАСАЖ ЗАГАЛЬНИЙ І САМОМАСАЖ</w:t>
      </w: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91298B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АНОТАЦІЯ</w:t>
      </w: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91298B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нормативної навчальної дисципліни</w:t>
      </w: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91298B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підготовки бакалаврів</w:t>
      </w: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(назва освітньо-кваліфікаційного</w:t>
      </w:r>
      <w:r w:rsidRPr="0091298B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рівня)</w:t>
      </w: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галузі знань 0102 Освіта</w:t>
      </w: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спеціальність – 016 спеціальна освіта</w:t>
      </w: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(шифр і назва напряму підготовки)</w:t>
      </w: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Спеціалізація – адаптивна фізична культура та реабілітація</w:t>
      </w:r>
    </w:p>
    <w:p w:rsidR="00C758AA" w:rsidRPr="0091298B" w:rsidRDefault="00C758AA" w:rsidP="00C758A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4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91298B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Полтава 2019</w:t>
      </w:r>
    </w:p>
    <w:p w:rsidR="0091298B" w:rsidRPr="0091298B" w:rsidRDefault="0091298B">
      <w:pP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br w:type="page"/>
      </w:r>
    </w:p>
    <w:p w:rsidR="00144FD3" w:rsidRPr="0091298B" w:rsidRDefault="0091298B" w:rsidP="0091298B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lastRenderedPageBreak/>
        <w:t xml:space="preserve">Кількість годин (кредитів ЄКТС) </w:t>
      </w:r>
      <w:r w:rsidR="00144FD3" w:rsidRPr="0091298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90 (3)</w:t>
      </w:r>
    </w:p>
    <w:p w:rsidR="00144FD3" w:rsidRPr="0091298B" w:rsidRDefault="00144FD3" w:rsidP="0091298B">
      <w:pPr>
        <w:keepNext/>
        <w:spacing w:after="0" w:line="276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</w:p>
    <w:p w:rsidR="00BC2C6B" w:rsidRPr="0091298B" w:rsidRDefault="00144FD3" w:rsidP="0091298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Мета навчальної дисципліни</w:t>
      </w:r>
      <w:r w:rsidR="0091298B" w:rsidRPr="0091298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:</w:t>
      </w:r>
      <w:r w:rsidRPr="0091298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="00BC2C6B"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вивчення основ загального масажу та самомасажу, здобу</w:t>
      </w:r>
      <w:r w:rsidR="0091298B"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ття</w:t>
      </w:r>
      <w:r w:rsidR="00BC2C6B"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знання, вмінь і практичних навичок з основних і додаткових способів масажу.</w:t>
      </w:r>
    </w:p>
    <w:p w:rsidR="00F647D2" w:rsidRPr="0091298B" w:rsidRDefault="00144FD3" w:rsidP="0091298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Результати</w:t>
      </w:r>
      <w:r w:rsidR="00F647D2" w:rsidRPr="0091298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Pr="0091298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навчання за навчальною дисципліною:</w:t>
      </w:r>
      <w:r w:rsidR="00F647D2" w:rsidRPr="0091298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</w:p>
    <w:p w:rsidR="00F647D2" w:rsidRPr="0091298B" w:rsidRDefault="00F647D2" w:rsidP="0091298B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</w:pPr>
      <w:r w:rsidRPr="0091298B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знати:</w:t>
      </w:r>
      <w:r w:rsidRPr="0091298B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</w:t>
      </w:r>
    </w:p>
    <w:p w:rsidR="00F647D2" w:rsidRPr="0091298B" w:rsidRDefault="00F647D2" w:rsidP="0091298B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механізми </w:t>
      </w:r>
      <w:r w:rsid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лікувальної дії фізичних вправ;</w:t>
      </w:r>
    </w:p>
    <w:p w:rsidR="00F647D2" w:rsidRPr="0091298B" w:rsidRDefault="0091298B" w:rsidP="0091298B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основні форми та засоби ЛФК;</w:t>
      </w:r>
    </w:p>
    <w:p w:rsidR="00F647D2" w:rsidRPr="0091298B" w:rsidRDefault="00F647D2" w:rsidP="0091298B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рухові режими на різних е</w:t>
      </w:r>
      <w:r w:rsid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тапах реабілітаційного процесу;</w:t>
      </w:r>
    </w:p>
    <w:p w:rsidR="00F647D2" w:rsidRPr="0091298B" w:rsidRDefault="00F647D2" w:rsidP="0091298B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правила дозування та</w:t>
      </w:r>
      <w:r w:rsid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контролю фізичних навантажень;</w:t>
      </w:r>
    </w:p>
    <w:p w:rsidR="00F647D2" w:rsidRPr="0091298B" w:rsidRDefault="00F647D2" w:rsidP="0091298B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методи контролю за станом людин</w:t>
      </w:r>
      <w:r w:rsid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 при виконанні фізичних вправ;</w:t>
      </w:r>
    </w:p>
    <w:p w:rsidR="00F647D2" w:rsidRPr="0091298B" w:rsidRDefault="00F647D2" w:rsidP="0091298B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особливості ЛФК в зале</w:t>
      </w:r>
      <w:r w:rsid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жності від захворювання та віку;</w:t>
      </w:r>
    </w:p>
    <w:p w:rsidR="00F647D2" w:rsidRPr="0091298B" w:rsidRDefault="00F647D2" w:rsidP="0091298B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вміти:</w:t>
      </w:r>
      <w:r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</w:p>
    <w:p w:rsidR="004E4654" w:rsidRPr="0091298B" w:rsidRDefault="004E4654" w:rsidP="0091298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1298B">
        <w:rPr>
          <w:sz w:val="28"/>
          <w:szCs w:val="28"/>
          <w:lang w:val="uk-UA"/>
        </w:rPr>
        <w:t>техніку масажного прийому погладжування та його різновиди;</w:t>
      </w:r>
    </w:p>
    <w:p w:rsidR="004E4654" w:rsidRPr="0091298B" w:rsidRDefault="004E4654" w:rsidP="0091298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1298B">
        <w:rPr>
          <w:sz w:val="28"/>
          <w:szCs w:val="28"/>
          <w:lang w:val="uk-UA"/>
        </w:rPr>
        <w:t>техніку масажного прийому розтирання та його різновиди;</w:t>
      </w:r>
    </w:p>
    <w:p w:rsidR="004E4654" w:rsidRPr="0091298B" w:rsidRDefault="004E4654" w:rsidP="0091298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1298B">
        <w:rPr>
          <w:sz w:val="28"/>
          <w:szCs w:val="28"/>
          <w:lang w:val="uk-UA"/>
        </w:rPr>
        <w:t>техніку масажного прийому розминання та його різновиди;</w:t>
      </w:r>
    </w:p>
    <w:p w:rsidR="004E4654" w:rsidRPr="0091298B" w:rsidRDefault="004E4654" w:rsidP="0091298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1298B">
        <w:rPr>
          <w:sz w:val="28"/>
          <w:szCs w:val="28"/>
          <w:lang w:val="uk-UA"/>
        </w:rPr>
        <w:t>техніку масажного прийому вібрація та його різновиди;</w:t>
      </w:r>
    </w:p>
    <w:p w:rsidR="004E4654" w:rsidRPr="0091298B" w:rsidRDefault="004E4654" w:rsidP="0091298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1298B">
        <w:rPr>
          <w:sz w:val="28"/>
          <w:szCs w:val="28"/>
          <w:lang w:val="uk-UA"/>
        </w:rPr>
        <w:t>техніку та методику нетрадиційних видів масажу;</w:t>
      </w:r>
    </w:p>
    <w:p w:rsidR="004E4654" w:rsidRPr="0091298B" w:rsidRDefault="004E4654" w:rsidP="0091298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1298B">
        <w:rPr>
          <w:sz w:val="28"/>
          <w:szCs w:val="28"/>
          <w:lang w:val="uk-UA"/>
        </w:rPr>
        <w:t xml:space="preserve">вміти самостійно виконати масаж окремих частин тіла, використовуючи ти чи інші прийоми класичного масажу; </w:t>
      </w:r>
    </w:p>
    <w:p w:rsidR="004E4654" w:rsidRPr="0091298B" w:rsidRDefault="004E4654" w:rsidP="0091298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1298B">
        <w:rPr>
          <w:sz w:val="28"/>
          <w:szCs w:val="28"/>
          <w:lang w:val="uk-UA"/>
        </w:rPr>
        <w:t xml:space="preserve">вміти самостійно виконати масаж , використовуючи ти чи інші прийоми нетрадиційних видів масажу. </w:t>
      </w:r>
    </w:p>
    <w:p w:rsidR="00F647D2" w:rsidRPr="0091298B" w:rsidRDefault="00144FD3" w:rsidP="0091298B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Зміст дисципліни (тематика)</w:t>
      </w:r>
      <w:r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:</w:t>
      </w:r>
    </w:p>
    <w:p w:rsidR="00F647D2" w:rsidRPr="0091298B" w:rsidRDefault="004E4654" w:rsidP="0091298B">
      <w:pPr>
        <w:pStyle w:val="a4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Історія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розвитку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масажу</w:t>
      </w:r>
      <w:r w:rsidR="00F647D2"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144FD3" w:rsidRPr="0091298B" w:rsidRDefault="004E4654" w:rsidP="0091298B">
      <w:pPr>
        <w:pStyle w:val="a4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Гігієнічні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вимоги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масажу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Методика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масажу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Показання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і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протипоказання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Методика і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grame"/>
          <w:rFonts w:ascii="Times New Roman" w:hAnsi="Times New Roman" w:cs="Times New Roman"/>
          <w:bCs/>
          <w:iCs/>
          <w:color w:val="000000"/>
          <w:sz w:val="28"/>
          <w:szCs w:val="28"/>
        </w:rPr>
        <w:t>техн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іка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масажу</w:t>
      </w:r>
      <w:r w:rsid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91298B" w:rsidRPr="0091298B" w:rsidRDefault="004E4654" w:rsidP="0091298B">
      <w:pPr>
        <w:pStyle w:val="a4"/>
        <w:numPr>
          <w:ilvl w:val="0"/>
          <w:numId w:val="9"/>
        </w:numPr>
        <w:spacing w:after="0" w:line="276" w:lineRule="auto"/>
        <w:ind w:left="426" w:hanging="426"/>
        <w:jc w:val="both"/>
        <w:rPr>
          <w:rStyle w:val="spelle"/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Техніка, фізіологічний вплив і види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погладжування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види розтирання,</w:t>
      </w:r>
      <w:r w:rsid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види</w:t>
      </w:r>
      <w:r w:rsid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розминання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вібрації</w:t>
      </w:r>
      <w:r w:rsidRPr="0091298B">
        <w:rPr>
          <w:rFonts w:ascii="Times New Roman" w:hAnsi="Times New Roman" w:cs="Times New Roman"/>
          <w:bCs/>
          <w:color w:val="000000"/>
          <w:sz w:val="28"/>
          <w:szCs w:val="28"/>
        </w:rPr>
        <w:t>.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Масаж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поєднанні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рухами</w:t>
      </w:r>
      <w:r w:rsid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E4654" w:rsidRPr="0091298B" w:rsidRDefault="004E4654" w:rsidP="0091298B">
      <w:pPr>
        <w:pStyle w:val="a4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Масаж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спини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шийного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відділу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grame"/>
          <w:rFonts w:ascii="Times New Roman" w:hAnsi="Times New Roman" w:cs="Times New Roman"/>
          <w:bCs/>
          <w:iCs/>
          <w:color w:val="000000"/>
          <w:sz w:val="28"/>
          <w:szCs w:val="28"/>
        </w:rPr>
        <w:t>грудного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відділу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 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поперекового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відділу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і тазу.</w:t>
      </w:r>
    </w:p>
    <w:p w:rsidR="00C758AA" w:rsidRPr="0091298B" w:rsidRDefault="004E4654" w:rsidP="0091298B">
      <w:pPr>
        <w:pStyle w:val="a4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Масаж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грудей та черева</w:t>
      </w:r>
      <w:r w:rsidR="00F647D2"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. </w:t>
      </w:r>
    </w:p>
    <w:p w:rsidR="00C758AA" w:rsidRPr="0091298B" w:rsidRDefault="004E4654" w:rsidP="0091298B">
      <w:pPr>
        <w:pStyle w:val="a4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Масаж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верхніх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кінцівок</w:t>
      </w:r>
      <w:r w:rsidR="00F647D2"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  <w:r w:rsidR="00F647D2" w:rsidRPr="0091298B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</w:t>
      </w:r>
    </w:p>
    <w:p w:rsidR="00C758AA" w:rsidRPr="0091298B" w:rsidRDefault="004E4654" w:rsidP="0091298B">
      <w:pPr>
        <w:pStyle w:val="a4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Масаж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нижніх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кінцівок</w:t>
      </w:r>
      <w:r w:rsidR="00F647D2" w:rsidRPr="0091298B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. </w:t>
      </w:r>
    </w:p>
    <w:p w:rsidR="00F647D2" w:rsidRPr="0091298B" w:rsidRDefault="004E4654" w:rsidP="0091298B">
      <w:pPr>
        <w:pStyle w:val="a4"/>
        <w:numPr>
          <w:ilvl w:val="0"/>
          <w:numId w:val="9"/>
        </w:numPr>
        <w:spacing w:after="0" w:line="276" w:lineRule="auto"/>
        <w:ind w:left="426" w:hanging="426"/>
        <w:jc w:val="both"/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Масаж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нижніх</w:t>
      </w:r>
      <w:r w:rsidRPr="0091298B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кінцівок</w:t>
      </w:r>
      <w:r w:rsid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E4654" w:rsidRPr="0091298B" w:rsidRDefault="004E4654" w:rsidP="0091298B">
      <w:pPr>
        <w:pStyle w:val="a4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91298B">
        <w:rPr>
          <w:rFonts w:ascii="Times New Roman" w:eastAsia="Times New Roman" w:hAnsi="Times New Roman" w:cs="Times New Roman"/>
          <w:bCs/>
          <w:iCs/>
          <w:noProof w:val="0"/>
          <w:color w:val="000000"/>
          <w:sz w:val="28"/>
          <w:szCs w:val="28"/>
          <w:lang w:eastAsia="ru-RU"/>
        </w:rPr>
        <w:t>Масаж голови, обличчя, шиї.</w:t>
      </w:r>
    </w:p>
    <w:p w:rsidR="004E4654" w:rsidRPr="0091298B" w:rsidRDefault="004E4654" w:rsidP="0091298B">
      <w:pPr>
        <w:pStyle w:val="a4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1298B">
        <w:rPr>
          <w:rStyle w:val="spelle"/>
          <w:rFonts w:ascii="Times New Roman" w:hAnsi="Times New Roman" w:cs="Times New Roman"/>
          <w:bCs/>
          <w:iCs/>
          <w:color w:val="000000"/>
          <w:sz w:val="28"/>
          <w:szCs w:val="28"/>
        </w:rPr>
        <w:t>Самомасаж</w:t>
      </w:r>
      <w:r w:rsidR="0091298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72AA2" w:rsidRPr="0091298B" w:rsidRDefault="00C758AA" w:rsidP="009129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8B">
        <w:rPr>
          <w:rFonts w:ascii="Times New Roman" w:hAnsi="Times New Roman" w:cs="Times New Roman"/>
          <w:b/>
          <w:sz w:val="28"/>
          <w:szCs w:val="28"/>
        </w:rPr>
        <w:lastRenderedPageBreak/>
        <w:t>Види робіт:</w:t>
      </w:r>
      <w:r w:rsidRPr="0091298B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роботи, самостійна робота, конс</w:t>
      </w:r>
      <w:r w:rsidR="004E4654" w:rsidRPr="0091298B">
        <w:rPr>
          <w:rFonts w:ascii="Times New Roman" w:hAnsi="Times New Roman" w:cs="Times New Roman"/>
          <w:sz w:val="28"/>
          <w:szCs w:val="28"/>
        </w:rPr>
        <w:t>ультації, підготовка до заліку, залік</w:t>
      </w:r>
      <w:bookmarkStart w:id="0" w:name="_GoBack"/>
      <w:bookmarkEnd w:id="0"/>
      <w:r w:rsidRPr="0091298B">
        <w:rPr>
          <w:rFonts w:ascii="Times New Roman" w:hAnsi="Times New Roman" w:cs="Times New Roman"/>
          <w:sz w:val="28"/>
          <w:szCs w:val="28"/>
        </w:rPr>
        <w:t>.</w:t>
      </w:r>
    </w:p>
    <w:sectPr w:rsidR="00472AA2" w:rsidRPr="0091298B" w:rsidSect="0055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1DB6"/>
    <w:multiLevelType w:val="hybridMultilevel"/>
    <w:tmpl w:val="B37E5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852FE"/>
    <w:multiLevelType w:val="hybridMultilevel"/>
    <w:tmpl w:val="4964DE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16133DF"/>
    <w:multiLevelType w:val="hybridMultilevel"/>
    <w:tmpl w:val="A648B75C"/>
    <w:lvl w:ilvl="0" w:tplc="ECB8CFD4">
      <w:start w:val="1"/>
      <w:numFmt w:val="decimal"/>
      <w:lvlText w:val="%1)"/>
      <w:lvlJc w:val="left"/>
      <w:pPr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71F9E"/>
    <w:multiLevelType w:val="hybridMultilevel"/>
    <w:tmpl w:val="2CD8D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24617"/>
    <w:multiLevelType w:val="singleLevel"/>
    <w:tmpl w:val="390E2E4C"/>
    <w:lvl w:ilvl="0">
      <w:start w:val="1"/>
      <w:numFmt w:val="bullet"/>
      <w:lvlText w:val=""/>
      <w:lvlJc w:val="left"/>
      <w:pPr>
        <w:tabs>
          <w:tab w:val="num" w:pos="360"/>
        </w:tabs>
        <w:ind w:left="-284" w:firstLine="284"/>
      </w:pPr>
      <w:rPr>
        <w:rFonts w:ascii="Symbol" w:hAnsi="Symbol" w:hint="default"/>
      </w:rPr>
    </w:lvl>
  </w:abstractNum>
  <w:abstractNum w:abstractNumId="5">
    <w:nsid w:val="4FBA4B1B"/>
    <w:multiLevelType w:val="hybridMultilevel"/>
    <w:tmpl w:val="378A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97228"/>
    <w:multiLevelType w:val="hybridMultilevel"/>
    <w:tmpl w:val="0E2879DE"/>
    <w:lvl w:ilvl="0" w:tplc="736ED8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EE30C0"/>
    <w:multiLevelType w:val="hybridMultilevel"/>
    <w:tmpl w:val="F1284E3E"/>
    <w:lvl w:ilvl="0" w:tplc="19BEF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07771"/>
    <w:multiLevelType w:val="hybridMultilevel"/>
    <w:tmpl w:val="63A6553A"/>
    <w:lvl w:ilvl="0" w:tplc="19BEFBCA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D1A509A">
      <w:numFmt w:val="bullet"/>
      <w:lvlText w:val="-"/>
      <w:lvlJc w:val="left"/>
      <w:pPr>
        <w:tabs>
          <w:tab w:val="num" w:pos="2265"/>
        </w:tabs>
        <w:ind w:left="2265" w:hanging="154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BC7"/>
    <w:rsid w:val="00144FD3"/>
    <w:rsid w:val="00403BC7"/>
    <w:rsid w:val="00472AA2"/>
    <w:rsid w:val="004E4654"/>
    <w:rsid w:val="00554FE7"/>
    <w:rsid w:val="00630455"/>
    <w:rsid w:val="006C128A"/>
    <w:rsid w:val="006C7C3B"/>
    <w:rsid w:val="0091298B"/>
    <w:rsid w:val="00BC2C6B"/>
    <w:rsid w:val="00C758AA"/>
    <w:rsid w:val="00F6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7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E4654"/>
  </w:style>
  <w:style w:type="character" w:customStyle="1" w:styleId="spelle">
    <w:name w:val="spelle"/>
    <w:basedOn w:val="a0"/>
    <w:rsid w:val="004E4654"/>
  </w:style>
  <w:style w:type="character" w:customStyle="1" w:styleId="grame">
    <w:name w:val="grame"/>
    <w:basedOn w:val="a0"/>
    <w:rsid w:val="004E4654"/>
  </w:style>
  <w:style w:type="paragraph" w:styleId="a4">
    <w:name w:val="List Paragraph"/>
    <w:basedOn w:val="a"/>
    <w:uiPriority w:val="34"/>
    <w:qFormat/>
    <w:rsid w:val="00912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1780</Characters>
  <Application>Microsoft Office Word</Application>
  <DocSecurity>0</DocSecurity>
  <Lines>63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fiz_reab</dc:creator>
  <cp:lastModifiedBy>Пользователь Windows</cp:lastModifiedBy>
  <cp:revision>2</cp:revision>
  <dcterms:created xsi:type="dcterms:W3CDTF">2020-05-20T10:19:00Z</dcterms:created>
  <dcterms:modified xsi:type="dcterms:W3CDTF">2020-05-20T10:19:00Z</dcterms:modified>
</cp:coreProperties>
</file>